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F2" w:rsidRDefault="00BE0FF2" w:rsidP="004A4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FF2" w:rsidRDefault="00BE0FF2" w:rsidP="004A4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CBD" w:rsidRPr="00354E3E" w:rsidRDefault="004A4CBD" w:rsidP="004A4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E3E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общеобразовательное </w:t>
      </w:r>
    </w:p>
    <w:p w:rsidR="004A4CBD" w:rsidRPr="00354E3E" w:rsidRDefault="004A4CBD" w:rsidP="004A4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E3E">
        <w:rPr>
          <w:rFonts w:ascii="Times New Roman" w:hAnsi="Times New Roman" w:cs="Times New Roman"/>
          <w:sz w:val="28"/>
          <w:szCs w:val="28"/>
        </w:rPr>
        <w:t xml:space="preserve">бюджетное учреждение «Средняя школа </w:t>
      </w:r>
      <w:proofErr w:type="spellStart"/>
      <w:r w:rsidRPr="00354E3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5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E3E">
        <w:rPr>
          <w:rFonts w:ascii="Times New Roman" w:hAnsi="Times New Roman" w:cs="Times New Roman"/>
          <w:sz w:val="28"/>
          <w:szCs w:val="28"/>
        </w:rPr>
        <w:t>Арбаж</w:t>
      </w:r>
      <w:proofErr w:type="spellEnd"/>
      <w:r w:rsidRPr="00354E3E">
        <w:rPr>
          <w:rFonts w:ascii="Times New Roman" w:hAnsi="Times New Roman" w:cs="Times New Roman"/>
          <w:sz w:val="28"/>
          <w:szCs w:val="28"/>
        </w:rPr>
        <w:t>»</w:t>
      </w:r>
    </w:p>
    <w:p w:rsidR="004A4CBD" w:rsidRDefault="004A4CBD" w:rsidP="004A4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CBD" w:rsidRPr="00F646B5" w:rsidRDefault="004A4CBD" w:rsidP="004A4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CBD" w:rsidRPr="00354E3E" w:rsidRDefault="004A4CBD" w:rsidP="004A4C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4E3E">
        <w:rPr>
          <w:rFonts w:ascii="Times New Roman" w:hAnsi="Times New Roman" w:cs="Times New Roman"/>
          <w:sz w:val="28"/>
          <w:szCs w:val="28"/>
        </w:rPr>
        <w:t>Утверждаю</w:t>
      </w:r>
    </w:p>
    <w:p w:rsidR="004A4CBD" w:rsidRPr="00354E3E" w:rsidRDefault="004A4CBD" w:rsidP="004A4C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4E3E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4A4CBD" w:rsidRPr="00354E3E" w:rsidRDefault="004A4CBD" w:rsidP="004A4C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4E3E">
        <w:rPr>
          <w:rFonts w:ascii="Times New Roman" w:hAnsi="Times New Roman" w:cs="Times New Roman"/>
          <w:sz w:val="28"/>
          <w:szCs w:val="28"/>
        </w:rPr>
        <w:t>__________________</w:t>
      </w:r>
    </w:p>
    <w:p w:rsidR="004A4CBD" w:rsidRPr="00354E3E" w:rsidRDefault="004A4CBD" w:rsidP="004A4C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4E3E">
        <w:rPr>
          <w:rFonts w:ascii="Times New Roman" w:hAnsi="Times New Roman" w:cs="Times New Roman"/>
          <w:sz w:val="28"/>
          <w:szCs w:val="28"/>
        </w:rPr>
        <w:t>Филатова Е.В.</w:t>
      </w:r>
    </w:p>
    <w:p w:rsidR="004A4CBD" w:rsidRPr="00354E3E" w:rsidRDefault="004A4CBD" w:rsidP="004A4C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4E3E">
        <w:rPr>
          <w:rFonts w:ascii="Times New Roman" w:hAnsi="Times New Roman" w:cs="Times New Roman"/>
          <w:sz w:val="28"/>
          <w:szCs w:val="28"/>
        </w:rPr>
        <w:t xml:space="preserve">Приказ № </w:t>
      </w:r>
      <w:proofErr w:type="gramStart"/>
      <w:r w:rsidR="000052FF">
        <w:rPr>
          <w:rFonts w:ascii="Times New Roman" w:hAnsi="Times New Roman" w:cs="Times New Roman"/>
          <w:sz w:val="28"/>
          <w:szCs w:val="28"/>
        </w:rPr>
        <w:t>33</w:t>
      </w:r>
      <w:r w:rsidR="00CD4B3D">
        <w:rPr>
          <w:rFonts w:ascii="Times New Roman" w:hAnsi="Times New Roman" w:cs="Times New Roman"/>
          <w:sz w:val="28"/>
          <w:szCs w:val="28"/>
        </w:rPr>
        <w:t xml:space="preserve"> </w:t>
      </w:r>
      <w:r w:rsidRPr="00354E3E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CD4B3D">
        <w:rPr>
          <w:rFonts w:ascii="Times New Roman" w:hAnsi="Times New Roman" w:cs="Times New Roman"/>
          <w:sz w:val="28"/>
          <w:szCs w:val="28"/>
        </w:rPr>
        <w:t xml:space="preserve"> 30.08.202</w:t>
      </w:r>
      <w:r w:rsidR="000052FF">
        <w:rPr>
          <w:rFonts w:ascii="Times New Roman" w:hAnsi="Times New Roman" w:cs="Times New Roman"/>
          <w:sz w:val="28"/>
          <w:szCs w:val="28"/>
        </w:rPr>
        <w:t>3</w:t>
      </w:r>
      <w:r w:rsidR="00CD4B3D">
        <w:rPr>
          <w:rFonts w:ascii="Times New Roman" w:hAnsi="Times New Roman" w:cs="Times New Roman"/>
          <w:sz w:val="28"/>
          <w:szCs w:val="28"/>
        </w:rPr>
        <w:t>г.</w:t>
      </w:r>
      <w:r w:rsidRPr="00354E3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4CBD" w:rsidRPr="004A4CBD" w:rsidRDefault="004A4CBD" w:rsidP="004A4C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A4CBD" w:rsidRPr="004A4CBD" w:rsidRDefault="004A4CBD" w:rsidP="004A4C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4A4CBD" w:rsidRPr="004A4CBD" w:rsidRDefault="004A4CBD" w:rsidP="004A4C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A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РАБОТЫ</w:t>
      </w:r>
      <w:proofErr w:type="gramEnd"/>
    </w:p>
    <w:p w:rsidR="004A4CBD" w:rsidRPr="004A4CBD" w:rsidRDefault="004A4CBD" w:rsidP="004A4C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4A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центра образования цифрового и гуманитарного профилей</w:t>
      </w:r>
    </w:p>
    <w:p w:rsidR="004A4CBD" w:rsidRPr="004A4CBD" w:rsidRDefault="004A4CBD" w:rsidP="004A4C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4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«ТОЧКА РОСТА»</w:t>
      </w:r>
    </w:p>
    <w:p w:rsidR="004A4CBD" w:rsidRPr="004A4CBD" w:rsidRDefault="004A4CBD" w:rsidP="004A4C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CBD" w:rsidRPr="004A4CBD" w:rsidRDefault="004A4CBD" w:rsidP="004A4C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CBD" w:rsidRPr="004A4CBD" w:rsidRDefault="004A4CBD" w:rsidP="004A4C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CBD" w:rsidRPr="004A4CBD" w:rsidRDefault="004A4CBD" w:rsidP="004A4C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CB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62275" cy="990600"/>
            <wp:effectExtent l="0" t="0" r="9525" b="0"/>
            <wp:docPr id="1" name="Рисунок 1" descr="https://fsd.multiurok.ru/html/2022/01/16/s_61e40f40f35e0/phpjLYwx3_PLA-raboty-TR-2021-2022_html_aaa67c361616a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1/16/s_61e40f40f35e0/phpjLYwx3_PLA-raboty-TR-2021-2022_html_aaa67c361616ae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BD" w:rsidRPr="004A4CBD" w:rsidRDefault="004A4CBD" w:rsidP="004A4C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CBD" w:rsidRPr="004A4CBD" w:rsidRDefault="004A4CBD" w:rsidP="004A4C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CBD" w:rsidRPr="004A4CBD" w:rsidRDefault="004A4CBD" w:rsidP="004A4C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CBD" w:rsidRPr="004A4CBD" w:rsidRDefault="004A4CBD" w:rsidP="004A4C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CBD" w:rsidRPr="004A4CBD" w:rsidRDefault="004A4CBD" w:rsidP="004A4C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CBD" w:rsidRPr="004A4CBD" w:rsidRDefault="004A4CBD" w:rsidP="004A4C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CBD" w:rsidRPr="004A4CBD" w:rsidRDefault="004A4CBD" w:rsidP="004A4C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CBD" w:rsidRPr="004A4CBD" w:rsidRDefault="004A4CBD" w:rsidP="004A4CB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CBD" w:rsidRPr="004A4CBD" w:rsidRDefault="004A4CBD" w:rsidP="004A4CB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A4CBD" w:rsidRPr="004A4CBD" w:rsidRDefault="004A4CBD" w:rsidP="004A4C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CBD" w:rsidRPr="004A4CBD" w:rsidRDefault="004A4CBD" w:rsidP="004A4C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CBD" w:rsidRPr="004A4CBD" w:rsidRDefault="004A4CBD" w:rsidP="004A4C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CBD" w:rsidRPr="004A4CBD" w:rsidRDefault="004A4CBD" w:rsidP="004A4C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CBD" w:rsidRPr="004A4CBD" w:rsidRDefault="004A4CBD" w:rsidP="004A4C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CBD" w:rsidRPr="004A4CBD" w:rsidRDefault="004A4CBD" w:rsidP="004A4C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632" w:type="dxa"/>
        <w:tblInd w:w="-8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3711"/>
        <w:gridCol w:w="2693"/>
        <w:gridCol w:w="3260"/>
      </w:tblGrid>
      <w:tr w:rsidR="000052FF" w:rsidRPr="004A4CBD" w:rsidTr="000052FF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4A4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4A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4A4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4A4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4A4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за реализацию</w:t>
            </w:r>
          </w:p>
        </w:tc>
      </w:tr>
      <w:tr w:rsidR="000052FF" w:rsidRPr="004A4CBD" w:rsidTr="00C03022">
        <w:trPr>
          <w:trHeight w:val="1725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2FF" w:rsidRPr="004A4CBD" w:rsidRDefault="00C03022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расписания работы</w:t>
            </w: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 образования цифрового и гуманитарного профилей «Точка роста» 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C030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УВР </w:t>
            </w:r>
          </w:p>
        </w:tc>
      </w:tr>
      <w:tr w:rsidR="000052FF" w:rsidRPr="004A4CBD" w:rsidTr="00C03022">
        <w:trPr>
          <w:trHeight w:val="1110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2FF" w:rsidRPr="004A4CBD" w:rsidRDefault="00C03022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набора детей, обучающихся по программам Центра образования цифрового и гуманитарного профилей «Точка роста»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УВР Заместитель директора по ВР Руководители объединений</w:t>
            </w:r>
          </w:p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52FF" w:rsidRPr="004A4CBD" w:rsidTr="00C03022">
        <w:trPr>
          <w:trHeight w:val="1110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2FF" w:rsidRPr="004A4CBD" w:rsidRDefault="00C03022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программ и прикрепление обучающихся в Навигатор.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C030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ВР </w:t>
            </w:r>
          </w:p>
        </w:tc>
      </w:tr>
      <w:tr w:rsidR="000052FF" w:rsidRPr="004A4CBD" w:rsidTr="00C03022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2FF" w:rsidRPr="004A4CBD" w:rsidRDefault="00C03022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графика работы Центра, расписания занятий в Центре</w:t>
            </w:r>
          </w:p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УВР.</w:t>
            </w:r>
          </w:p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52FF" w:rsidRPr="004A4CBD" w:rsidTr="00C03022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2FF" w:rsidRPr="004A4CBD" w:rsidRDefault="00C03022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учебно-воспитательных, внеурочных и социокультурных мероприятий в центре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УВР </w:t>
            </w:r>
          </w:p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52FF" w:rsidRPr="004A4CBD" w:rsidTr="000052FF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2FF" w:rsidRPr="004A4CBD" w:rsidRDefault="00C03022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 шахматных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шашечных</w:t>
            </w: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турниров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</w:t>
            </w:r>
          </w:p>
          <w:p w:rsidR="000052FF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0052FF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0052FF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7F2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объединения по шашкам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ишахматам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2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52FF" w:rsidRPr="004A4CBD" w:rsidTr="000052FF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2FF" w:rsidRPr="004A4CBD" w:rsidRDefault="00C03022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C03022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Окружная конференция «Горизонты открытий»</w:t>
            </w:r>
          </w:p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C03022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Ноябрь</w:t>
            </w:r>
          </w:p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УВР </w:t>
            </w:r>
          </w:p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Заместитель директора по ВР </w:t>
            </w:r>
          </w:p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52FF" w:rsidRPr="004A4CBD" w:rsidTr="000052FF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2FF" w:rsidRPr="004A4CBD" w:rsidRDefault="00C03022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системе</w:t>
            </w:r>
          </w:p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онлайн</w:t>
            </w:r>
            <w:r w:rsidR="0090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уроков</w:t>
            </w:r>
          </w:p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Заместитель директора по ВР </w:t>
            </w:r>
          </w:p>
          <w:p w:rsidR="000052FF" w:rsidRPr="004A4CBD" w:rsidRDefault="000052FF" w:rsidP="004A4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52FF" w:rsidRPr="004A4CBD" w:rsidTr="000052FF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2FF" w:rsidRPr="004A4CBD" w:rsidRDefault="00C03022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2FF" w:rsidRDefault="000052FF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Правовая игра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2FF" w:rsidRPr="004A4CBD" w:rsidRDefault="000052FF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2FF" w:rsidRPr="004A4CBD" w:rsidRDefault="000052FF" w:rsidP="00C030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ВР </w:t>
            </w:r>
          </w:p>
        </w:tc>
      </w:tr>
      <w:tr w:rsidR="000052FF" w:rsidRPr="004A4CBD" w:rsidTr="000052FF">
        <w:trPr>
          <w:trHeight w:val="990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2FF" w:rsidRPr="004A4CBD" w:rsidRDefault="00C03022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2FF" w:rsidRPr="004A4CBD" w:rsidRDefault="000052FF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Слет детских организаций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2FF" w:rsidRPr="004A4CBD" w:rsidRDefault="000052FF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022" w:rsidRDefault="000052FF" w:rsidP="00C030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0052FF" w:rsidRPr="004A4CBD" w:rsidRDefault="00C03022" w:rsidP="00C030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Советники директора</w:t>
            </w:r>
          </w:p>
        </w:tc>
      </w:tr>
      <w:tr w:rsidR="000052FF" w:rsidRPr="004A4CBD" w:rsidTr="000052FF">
        <w:trPr>
          <w:trHeight w:val="1770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2FF" w:rsidRPr="004A4CBD" w:rsidRDefault="00C03022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 и конференциях различного уровня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Default="000052FF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УВР </w:t>
            </w:r>
          </w:p>
          <w:p w:rsidR="000052FF" w:rsidRDefault="000052FF" w:rsidP="00C030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C03022" w:rsidRPr="004A4CBD" w:rsidRDefault="00C03022" w:rsidP="00C030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Советники директора</w:t>
            </w:r>
          </w:p>
        </w:tc>
      </w:tr>
      <w:tr w:rsidR="007516A5" w:rsidRPr="004A4CBD" w:rsidTr="000052FF">
        <w:trPr>
          <w:trHeight w:val="1770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16A5" w:rsidRDefault="00C03022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16A5" w:rsidRPr="004A4CBD" w:rsidRDefault="00C03022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Интерактивный турнир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16A5" w:rsidRPr="004A4CBD" w:rsidRDefault="007516A5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16A5" w:rsidRDefault="007516A5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 w:rsidR="007516A5" w:rsidRDefault="00C03022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51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«Весело и просто об информатике»</w:t>
            </w:r>
          </w:p>
        </w:tc>
      </w:tr>
      <w:tr w:rsidR="007F255B" w:rsidRPr="004A4CBD" w:rsidTr="000052FF">
        <w:trPr>
          <w:trHeight w:val="1770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55B" w:rsidRDefault="00C03022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55B" w:rsidRPr="004A4CBD" w:rsidRDefault="007F255B" w:rsidP="00C030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 «Лучшая 3</w:t>
            </w:r>
            <w:r w:rsidR="00C0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55B" w:rsidRPr="004A4CBD" w:rsidRDefault="007F255B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55B" w:rsidRPr="00C03022" w:rsidRDefault="007F255B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объединения</w:t>
            </w:r>
            <w:r w:rsidR="00C0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«3</w:t>
            </w:r>
            <w:r w:rsidR="00C0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r w:rsidR="00C0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моделирование»</w:t>
            </w:r>
          </w:p>
        </w:tc>
      </w:tr>
      <w:tr w:rsidR="000052FF" w:rsidRPr="004A4CBD" w:rsidTr="000052FF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2FF" w:rsidRPr="004A4CBD" w:rsidRDefault="00C03022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7F255B" w:rsidP="007F2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«Анализ работы</w:t>
            </w:r>
            <w:r w:rsidR="000052FF"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Планирование работы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следующий</w:t>
            </w:r>
            <w:r w:rsidR="000052FF"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Pr="004A4CBD" w:rsidRDefault="000052FF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2FF" w:rsidRDefault="000052FF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УВР Важенина М.Г.</w:t>
            </w:r>
          </w:p>
          <w:p w:rsidR="000052FF" w:rsidRPr="004A4CBD" w:rsidRDefault="000052FF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Л.И.</w:t>
            </w:r>
          </w:p>
          <w:p w:rsidR="000052FF" w:rsidRPr="004A4CBD" w:rsidRDefault="000052FF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2FF" w:rsidRPr="004A4CBD" w:rsidRDefault="000052FF" w:rsidP="00EE5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F28FD" w:rsidRDefault="001F28FD"/>
    <w:sectPr w:rsidR="001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81"/>
    <w:rsid w:val="000052FF"/>
    <w:rsid w:val="001F28FD"/>
    <w:rsid w:val="00467542"/>
    <w:rsid w:val="004A4CBD"/>
    <w:rsid w:val="007516A5"/>
    <w:rsid w:val="007F255B"/>
    <w:rsid w:val="00903B3F"/>
    <w:rsid w:val="00BE0FF2"/>
    <w:rsid w:val="00C03022"/>
    <w:rsid w:val="00CD4B3D"/>
    <w:rsid w:val="00DD6281"/>
    <w:rsid w:val="00E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42A5"/>
  <w15:chartTrackingRefBased/>
  <w15:docId w15:val="{54ED8268-4630-4E6D-AA02-01728201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2023-02-08T06:29:00Z</cp:lastPrinted>
  <dcterms:created xsi:type="dcterms:W3CDTF">2023-02-08T06:13:00Z</dcterms:created>
  <dcterms:modified xsi:type="dcterms:W3CDTF">2023-09-18T11:45:00Z</dcterms:modified>
</cp:coreProperties>
</file>